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EA0145" w:rsidP="005D0848">
      <w:pPr>
        <w:jc w:val="right"/>
        <w:rPr>
          <w:sz w:val="18"/>
        </w:rPr>
      </w:pPr>
      <w:r>
        <w:rPr>
          <w:sz w:val="18"/>
        </w:rPr>
        <w:t>Załącznik do Oferty nr1/G</w:t>
      </w:r>
      <w:r w:rsidR="00F1352E">
        <w:rPr>
          <w:sz w:val="18"/>
        </w:rPr>
        <w:t>IM</w:t>
      </w:r>
      <w:r>
        <w:rPr>
          <w:sz w:val="18"/>
        </w:rPr>
        <w:t>/</w:t>
      </w:r>
      <w:r w:rsidR="005D0848" w:rsidRPr="005D0848">
        <w:rPr>
          <w:sz w:val="18"/>
        </w:rPr>
        <w:t xml:space="preserve">3RPO/Morena/2016 z </w:t>
      </w:r>
      <w:r w:rsidR="005D0848" w:rsidRPr="00166115">
        <w:rPr>
          <w:sz w:val="18"/>
        </w:rPr>
        <w:t xml:space="preserve">dnia </w:t>
      </w:r>
      <w:r w:rsidR="00166115">
        <w:rPr>
          <w:sz w:val="18"/>
        </w:rPr>
        <w:t>14.10.2016 r.</w:t>
      </w:r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  <w:trHeight w:val="33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organizowanych wydarzeń edukacyjnych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Data 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wydarzenia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wydarzenia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Liczba osób</w:t>
            </w:r>
          </w:p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biorąca udział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Oświadczam, że wyrażam zgodę na przetwarzanie moich danych osobowych zawartych w ofercie, niezbędnych do realizacji procesu rekrutacji zgodnie z ustawą z dnia 29 sierpnia 1997 r. o ochronie danych osobowych (Dz.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>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p w:rsidR="00F433E1" w:rsidRDefault="00F433E1" w:rsidP="007D10EA">
      <w:pPr>
        <w:shd w:val="clear" w:color="auto" w:fill="FFFFFF"/>
        <w:spacing w:after="0" w:line="240" w:lineRule="auto"/>
        <w:ind w:left="-255" w:right="-255"/>
        <w:jc w:val="center"/>
        <w:rPr>
          <w:rFonts w:eastAsia="Times New Roman" w:cstheme="minorHAnsi"/>
          <w:b/>
          <w:color w:val="333333"/>
          <w:lang w:eastAsia="pl-PL"/>
        </w:rPr>
      </w:pPr>
    </w:p>
    <w:sectPr w:rsidR="00F433E1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2B" w:rsidRDefault="001C692B" w:rsidP="00F433E1">
      <w:pPr>
        <w:spacing w:after="0" w:line="240" w:lineRule="auto"/>
      </w:pPr>
      <w:r>
        <w:separator/>
      </w:r>
    </w:p>
  </w:endnote>
  <w:endnote w:type="continuationSeparator" w:id="0">
    <w:p w:rsidR="001C692B" w:rsidRDefault="001C692B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2B" w:rsidRDefault="001C692B" w:rsidP="00F433E1">
      <w:pPr>
        <w:spacing w:after="0" w:line="240" w:lineRule="auto"/>
      </w:pPr>
      <w:r>
        <w:separator/>
      </w:r>
    </w:p>
  </w:footnote>
  <w:footnote w:type="continuationSeparator" w:id="0">
    <w:p w:rsidR="001C692B" w:rsidRDefault="001C692B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166115"/>
    <w:rsid w:val="001C692B"/>
    <w:rsid w:val="002162BC"/>
    <w:rsid w:val="002840F9"/>
    <w:rsid w:val="0042437E"/>
    <w:rsid w:val="004A1BBB"/>
    <w:rsid w:val="0051464A"/>
    <w:rsid w:val="005D0848"/>
    <w:rsid w:val="00633ED3"/>
    <w:rsid w:val="006B3EDD"/>
    <w:rsid w:val="007D10EA"/>
    <w:rsid w:val="00A537A7"/>
    <w:rsid w:val="00A74C9F"/>
    <w:rsid w:val="00C63309"/>
    <w:rsid w:val="00CC036D"/>
    <w:rsid w:val="00CD3065"/>
    <w:rsid w:val="00D52C44"/>
    <w:rsid w:val="00E80194"/>
    <w:rsid w:val="00EA0145"/>
    <w:rsid w:val="00F1352E"/>
    <w:rsid w:val="00F433E1"/>
    <w:rsid w:val="00FB3DF6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16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16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2016-10-14T21:19:00Z</dcterms:created>
  <dcterms:modified xsi:type="dcterms:W3CDTF">2016-10-14T21:19:00Z</dcterms:modified>
</cp:coreProperties>
</file>